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AC" w:rsidRPr="00A11EC3" w:rsidRDefault="00BA54AC" w:rsidP="00BA54AC">
      <w:pPr>
        <w:pStyle w:val="Betarp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11EC3">
        <w:rPr>
          <w:rFonts w:ascii="Times New Roman" w:hAnsi="Times New Roman" w:cs="Times New Roman"/>
          <w:sz w:val="20"/>
          <w:szCs w:val="20"/>
        </w:rPr>
        <w:t>PATVIRTINTA</w:t>
      </w:r>
    </w:p>
    <w:p w:rsidR="00BA54AC" w:rsidRPr="00A11EC3" w:rsidRDefault="00BA54AC" w:rsidP="00BA54AC">
      <w:pPr>
        <w:pStyle w:val="Betarp"/>
        <w:jc w:val="right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A11EC3">
        <w:rPr>
          <w:rFonts w:ascii="Times New Roman" w:hAnsi="Times New Roman" w:cs="Times New Roman"/>
          <w:sz w:val="20"/>
          <w:szCs w:val="20"/>
          <w:lang w:val="de-DE"/>
        </w:rPr>
        <w:t>Kaišiadorių</w:t>
      </w:r>
      <w:proofErr w:type="spellEnd"/>
      <w:r w:rsidRPr="00A11EC3">
        <w:rPr>
          <w:rFonts w:ascii="Times New Roman" w:hAnsi="Times New Roman" w:cs="Times New Roman"/>
          <w:sz w:val="20"/>
          <w:szCs w:val="20"/>
          <w:lang w:val="de-DE"/>
        </w:rPr>
        <w:t xml:space="preserve"> r. Žiežmarių</w:t>
      </w:r>
    </w:p>
    <w:p w:rsidR="00BA54AC" w:rsidRDefault="00BA54AC" w:rsidP="00BA54AC">
      <w:pPr>
        <w:pStyle w:val="Betarp"/>
        <w:jc w:val="right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A11EC3">
        <w:rPr>
          <w:rFonts w:ascii="Times New Roman" w:hAnsi="Times New Roman" w:cs="Times New Roman"/>
          <w:sz w:val="20"/>
          <w:szCs w:val="20"/>
          <w:lang w:val="de-DE"/>
        </w:rPr>
        <w:t>mokyklos-darželio</w:t>
      </w:r>
      <w:proofErr w:type="spellEnd"/>
      <w:r w:rsidRPr="00A11EC3">
        <w:rPr>
          <w:rFonts w:ascii="Times New Roman" w:hAnsi="Times New Roman" w:cs="Times New Roman"/>
          <w:sz w:val="20"/>
          <w:szCs w:val="20"/>
          <w:lang w:val="de-DE"/>
        </w:rPr>
        <w:t xml:space="preserve"> „</w:t>
      </w:r>
      <w:proofErr w:type="spellStart"/>
      <w:r w:rsidRPr="00A11EC3">
        <w:rPr>
          <w:rFonts w:ascii="Times New Roman" w:hAnsi="Times New Roman" w:cs="Times New Roman"/>
          <w:sz w:val="20"/>
          <w:szCs w:val="20"/>
          <w:lang w:val="de-DE"/>
        </w:rPr>
        <w:t>Vaikystės</w:t>
      </w:r>
      <w:proofErr w:type="spellEnd"/>
      <w:r w:rsidRPr="00A11EC3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A11EC3">
        <w:rPr>
          <w:rFonts w:ascii="Times New Roman" w:hAnsi="Times New Roman" w:cs="Times New Roman"/>
          <w:sz w:val="20"/>
          <w:szCs w:val="20"/>
          <w:lang w:val="de-DE"/>
        </w:rPr>
        <w:t>dvaras</w:t>
      </w:r>
      <w:proofErr w:type="spellEnd"/>
      <w:r w:rsidRPr="00A11EC3">
        <w:rPr>
          <w:rFonts w:ascii="Times New Roman" w:hAnsi="Times New Roman" w:cs="Times New Roman"/>
          <w:sz w:val="20"/>
          <w:szCs w:val="20"/>
          <w:lang w:val="de-DE"/>
        </w:rPr>
        <w:t>“</w:t>
      </w:r>
      <w:r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BA54AC" w:rsidRPr="00932FA4" w:rsidRDefault="00BA54AC" w:rsidP="00BA54AC">
      <w:pPr>
        <w:pStyle w:val="Betarp"/>
        <w:jc w:val="right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</w:rPr>
        <w:t>direktorės 2019</w:t>
      </w:r>
      <w:r w:rsidRPr="00A11EC3">
        <w:rPr>
          <w:rFonts w:ascii="Times New Roman" w:hAnsi="Times New Roman" w:cs="Times New Roman"/>
          <w:sz w:val="20"/>
          <w:szCs w:val="20"/>
        </w:rPr>
        <w:t xml:space="preserve"> m. </w:t>
      </w:r>
      <w:r>
        <w:rPr>
          <w:rFonts w:ascii="Times New Roman" w:hAnsi="Times New Roman" w:cs="Times New Roman"/>
          <w:sz w:val="20"/>
          <w:szCs w:val="20"/>
        </w:rPr>
        <w:t>spalio 29</w:t>
      </w:r>
      <w:r w:rsidRPr="00A11EC3">
        <w:rPr>
          <w:rFonts w:ascii="Times New Roman" w:hAnsi="Times New Roman" w:cs="Times New Roman"/>
          <w:sz w:val="20"/>
          <w:szCs w:val="20"/>
        </w:rPr>
        <w:t xml:space="preserve"> d.</w:t>
      </w:r>
    </w:p>
    <w:p w:rsidR="00BA54AC" w:rsidRPr="00A11EC3" w:rsidRDefault="00BA54AC" w:rsidP="00BA54AC">
      <w:pPr>
        <w:pStyle w:val="Betarp"/>
        <w:jc w:val="right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de-DE"/>
        </w:rPr>
        <w:t>įsakymu</w:t>
      </w:r>
      <w:proofErr w:type="spellEnd"/>
      <w:r>
        <w:rPr>
          <w:rFonts w:ascii="Times New Roman" w:hAnsi="Times New Roman" w:cs="Times New Roman"/>
          <w:sz w:val="20"/>
          <w:szCs w:val="20"/>
          <w:lang w:val="de-DE"/>
        </w:rPr>
        <w:t xml:space="preserve"> Nr. IS- </w:t>
      </w:r>
    </w:p>
    <w:p w:rsidR="00BA54AC" w:rsidRDefault="00BA54AC" w:rsidP="00BA54AC">
      <w:pPr>
        <w:pStyle w:val="Betarp"/>
        <w:jc w:val="center"/>
        <w:rPr>
          <w:rFonts w:ascii="Times New Roman" w:hAnsi="Times New Roman" w:cs="Times New Roman"/>
          <w:sz w:val="28"/>
          <w:szCs w:val="28"/>
        </w:rPr>
      </w:pPr>
    </w:p>
    <w:p w:rsidR="00BA54AC" w:rsidRPr="00732885" w:rsidRDefault="00BA54AC" w:rsidP="00732885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732885">
        <w:rPr>
          <w:rFonts w:ascii="Times New Roman" w:hAnsi="Times New Roman" w:cs="Times New Roman"/>
          <w:sz w:val="24"/>
          <w:szCs w:val="24"/>
        </w:rPr>
        <w:t>„PAKERTUKŲ“ grupės savaitės ritmas</w:t>
      </w:r>
    </w:p>
    <w:tbl>
      <w:tblPr>
        <w:tblStyle w:val="Lentelstinklelis"/>
        <w:tblpPr w:leftFromText="180" w:rightFromText="180" w:vertAnchor="page" w:horzAnchor="margin" w:tblpY="237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A54AC" w:rsidRPr="00732885" w:rsidTr="001C5FA9">
        <w:tc>
          <w:tcPr>
            <w:tcW w:w="4927" w:type="dxa"/>
          </w:tcPr>
          <w:p w:rsidR="00BA54AC" w:rsidRPr="00732885" w:rsidRDefault="00BA54AC" w:rsidP="007328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32885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4927" w:type="dxa"/>
          </w:tcPr>
          <w:p w:rsidR="00BA54AC" w:rsidRPr="00732885" w:rsidRDefault="00BA54AC" w:rsidP="007328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32885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</w:tr>
      <w:tr w:rsidR="00BA54AC" w:rsidRPr="00732885" w:rsidTr="001C5FA9">
        <w:tc>
          <w:tcPr>
            <w:tcW w:w="4927" w:type="dxa"/>
          </w:tcPr>
          <w:p w:rsidR="00732885" w:rsidRPr="00732885" w:rsidRDefault="00732885" w:rsidP="00732885">
            <w:pPr>
              <w:pStyle w:val="Betar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7.00 – 8.20 Labas rytas                                          </w:t>
            </w: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8.20 - 8.30 Rytinė mankšta.                                8.30 – 9.00 Pusryčiai.                                          9.00 - 9.10 Pasiruošimas veiklai.                         99.10 -10.20 Ugdymo veikla                                                                                                           </w:t>
            </w: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10.20 – 10.30 Pasiruošimas į lauką.</w:t>
            </w: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10.30 – 11.20 Pasivaikščiojimas lauke</w:t>
            </w:r>
          </w:p>
          <w:p w:rsidR="00BA54AC" w:rsidRPr="00732885" w:rsidRDefault="00732885" w:rsidP="007328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(judrieji žaidimai, stebėjimai).                           </w:t>
            </w: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11.20 – 11.30 Pasiruošimas pietums.</w:t>
            </w: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11.30 – 12.00 Pietūs.</w:t>
            </w: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12.00 – 15.40 Poilsis.                                                                      </w:t>
            </w: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15.40 – 16.10 Vakarienė.</w:t>
            </w: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16.10 - 17.30 Individuali veikla grupėje            ir lauke.</w:t>
            </w:r>
          </w:p>
        </w:tc>
        <w:tc>
          <w:tcPr>
            <w:tcW w:w="4927" w:type="dxa"/>
          </w:tcPr>
          <w:p w:rsidR="00732885" w:rsidRPr="00732885" w:rsidRDefault="00BA54AC" w:rsidP="007328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3288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732885" w:rsidRPr="00732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732885"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7.00 – 8.20 Labas rytas. Vaikų priėmimas.</w:t>
            </w:r>
          </w:p>
          <w:p w:rsidR="00732885" w:rsidRPr="00732885" w:rsidRDefault="00732885" w:rsidP="007328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8.20 – 8.30 Rytinė mankšta.</w:t>
            </w: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8.30 – 9.00 Pusryčiai</w:t>
            </w: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9.00 – 9.10 Pasiruošimas veiklai.</w:t>
            </w: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9.10 – 10.20 Ugdymo veikla.</w:t>
            </w: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9.50-10.20 Užsiėmimas su psichologe Migle</w:t>
            </w:r>
          </w:p>
          <w:p w:rsidR="00732885" w:rsidRPr="00732885" w:rsidRDefault="00732885" w:rsidP="007328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10.20 - 10.30 Pasiruošimas į lauką.                   </w:t>
            </w:r>
          </w:p>
          <w:p w:rsidR="00732885" w:rsidRPr="00732885" w:rsidRDefault="00732885" w:rsidP="007328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10.30 - 11.20 Pasivaikščiojimas lauke               </w:t>
            </w:r>
          </w:p>
          <w:p w:rsidR="00732885" w:rsidRPr="00732885" w:rsidRDefault="00732885" w:rsidP="007328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(judrieji žaidimai, stebėjimai).</w:t>
            </w:r>
          </w:p>
          <w:p w:rsidR="00732885" w:rsidRPr="00732885" w:rsidRDefault="00732885" w:rsidP="007328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11.20 – 11.30 Pasiruošimas pietums.                </w:t>
            </w:r>
          </w:p>
          <w:p w:rsidR="00732885" w:rsidRPr="00732885" w:rsidRDefault="00732885" w:rsidP="007328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11.30 - 12.00 Pietūs.                                         </w:t>
            </w:r>
          </w:p>
          <w:p w:rsidR="00732885" w:rsidRPr="00732885" w:rsidRDefault="00732885" w:rsidP="007328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12.00 - 15.40 Poilsis.                                         </w:t>
            </w:r>
          </w:p>
          <w:p w:rsidR="00732885" w:rsidRPr="00732885" w:rsidRDefault="00732885" w:rsidP="007328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15.40 - 16.10 Vakarienė.                                   </w:t>
            </w:r>
          </w:p>
          <w:p w:rsidR="00BA54AC" w:rsidRPr="00732885" w:rsidRDefault="00732885" w:rsidP="007328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16.10 – 17.30 Individuali veikla grupėje                                                               ir lauke.                                                             </w:t>
            </w:r>
          </w:p>
        </w:tc>
      </w:tr>
      <w:tr w:rsidR="00BA54AC" w:rsidRPr="00732885" w:rsidTr="001C5FA9">
        <w:tc>
          <w:tcPr>
            <w:tcW w:w="4927" w:type="dxa"/>
          </w:tcPr>
          <w:p w:rsidR="00BA54AC" w:rsidRPr="00732885" w:rsidRDefault="00BA54AC" w:rsidP="007328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32885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4927" w:type="dxa"/>
          </w:tcPr>
          <w:p w:rsidR="00BA54AC" w:rsidRPr="00732885" w:rsidRDefault="00BA54AC" w:rsidP="007328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32885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</w:tr>
      <w:tr w:rsidR="00BA54AC" w:rsidRPr="00732885" w:rsidTr="001C5FA9">
        <w:tc>
          <w:tcPr>
            <w:tcW w:w="4927" w:type="dxa"/>
          </w:tcPr>
          <w:p w:rsidR="00732885" w:rsidRPr="00732885" w:rsidRDefault="00732885" w:rsidP="00732885">
            <w:pPr>
              <w:pStyle w:val="Betar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7.00 – 8.20 Labas rytas                                          8.20 - 8.30 Rytinė mankšta.                               8.30 – 9.00 Pusryčiai.                                          </w:t>
            </w: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9.00 - 9.10 Pasiruošimas veiklai.                         9.10 -10.20 Ugdymo veikla                                </w:t>
            </w: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10.20 - 10.30 Pasiruošimas į lauką.                   </w:t>
            </w: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10.30 - 11.10 Pasivaikščiojimas lauke               (judrieji žaidimai, stebėjimai).</w:t>
            </w:r>
          </w:p>
          <w:p w:rsidR="00732885" w:rsidRPr="00732885" w:rsidRDefault="00732885" w:rsidP="00732885">
            <w:pPr>
              <w:pStyle w:val="Betar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11.10-11-20 Grįžimas į grupę                                                                          </w:t>
            </w:r>
          </w:p>
          <w:p w:rsidR="00BA54AC" w:rsidRPr="00732885" w:rsidRDefault="00732885" w:rsidP="007328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11.20-11.50 Meninis ugdymas</w:t>
            </w: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11.20 – 11.30 Pasiruošimas pietums.</w:t>
            </w: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11.30 – 12.00 Pietūs.</w:t>
            </w: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12.00 – 15.40 Poilsis.                                                                     </w:t>
            </w: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15.40 – 16.10 Vakarienė.</w:t>
            </w: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16.10 – 17.30 Individuali veikla grupėje                                                               ir lauke.</w:t>
            </w:r>
          </w:p>
        </w:tc>
        <w:tc>
          <w:tcPr>
            <w:tcW w:w="4927" w:type="dxa"/>
          </w:tcPr>
          <w:p w:rsidR="00732885" w:rsidRPr="00732885" w:rsidRDefault="00732885" w:rsidP="00732885">
            <w:pPr>
              <w:pStyle w:val="Betar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7.00 – 8.20 Labas rytas. Vaikų priėmimas.</w:t>
            </w: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8.20 – 8.30 Rytinė mankšta.</w:t>
            </w: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8.30 – 9.00 Pusryčiai</w:t>
            </w:r>
          </w:p>
          <w:p w:rsidR="00732885" w:rsidRPr="00732885" w:rsidRDefault="00732885" w:rsidP="007328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9.00 – 9.10 Pasiruošimas veiklai.</w:t>
            </w: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9.10 – 10.20 Ugdymo veikla.                                                                        </w:t>
            </w:r>
          </w:p>
          <w:p w:rsidR="00732885" w:rsidRPr="00732885" w:rsidRDefault="00732885" w:rsidP="007328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10.20 – 10.30 Pasiruošimas į lauką.</w:t>
            </w:r>
          </w:p>
          <w:p w:rsidR="00732885" w:rsidRPr="00732885" w:rsidRDefault="00732885" w:rsidP="00732885">
            <w:pPr>
              <w:pStyle w:val="Betar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10.30 – 11.20 Pasivaikščiojimas lauke</w:t>
            </w:r>
          </w:p>
          <w:p w:rsidR="00732885" w:rsidRPr="00732885" w:rsidRDefault="00732885" w:rsidP="00732885">
            <w:pPr>
              <w:pStyle w:val="Betar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(judrieji žaidimai, stebėjimai).                           </w:t>
            </w:r>
          </w:p>
          <w:p w:rsidR="00732885" w:rsidRPr="00732885" w:rsidRDefault="00732885" w:rsidP="007328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11.50 – 12.00 Pasiruošimas pietums.                </w:t>
            </w:r>
          </w:p>
          <w:p w:rsidR="00732885" w:rsidRPr="00732885" w:rsidRDefault="00732885" w:rsidP="007328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12.00 - 12.30 Pietūs.                                         </w:t>
            </w:r>
          </w:p>
          <w:p w:rsidR="00732885" w:rsidRPr="00732885" w:rsidRDefault="00732885" w:rsidP="007328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12.30 - 15.40 Poilsis.                                         </w:t>
            </w:r>
          </w:p>
          <w:p w:rsidR="00732885" w:rsidRPr="00732885" w:rsidRDefault="00732885" w:rsidP="007328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15.40 - 16.10 Vakarienė.                                   </w:t>
            </w:r>
          </w:p>
          <w:p w:rsidR="00732885" w:rsidRPr="00732885" w:rsidRDefault="00732885" w:rsidP="007328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16.10 - 17.30 Individuali veikla grupėje            </w:t>
            </w:r>
          </w:p>
          <w:p w:rsidR="00732885" w:rsidRPr="00732885" w:rsidRDefault="00732885" w:rsidP="007328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ir lauke.                                                             </w:t>
            </w:r>
          </w:p>
          <w:p w:rsidR="00BA54AC" w:rsidRPr="00732885" w:rsidRDefault="00BA54AC" w:rsidP="007328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AC" w:rsidRPr="00732885" w:rsidTr="001C5FA9">
        <w:tc>
          <w:tcPr>
            <w:tcW w:w="9854" w:type="dxa"/>
            <w:gridSpan w:val="2"/>
          </w:tcPr>
          <w:p w:rsidR="00BA54AC" w:rsidRPr="00732885" w:rsidRDefault="00BA54AC" w:rsidP="0073288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32885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</w:tr>
      <w:tr w:rsidR="00BA54AC" w:rsidRPr="00732885" w:rsidTr="00732885">
        <w:trPr>
          <w:trHeight w:val="3881"/>
        </w:trPr>
        <w:tc>
          <w:tcPr>
            <w:tcW w:w="9854" w:type="dxa"/>
            <w:gridSpan w:val="2"/>
          </w:tcPr>
          <w:p w:rsidR="00732885" w:rsidRPr="00732885" w:rsidRDefault="00732885" w:rsidP="00732885">
            <w:pPr>
              <w:pStyle w:val="Betar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bookmarkStart w:id="0" w:name="_GoBack"/>
            <w:bookmarkEnd w:id="0"/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7.00 – 8.20 Labas rytas. Vaikų priėmimas.           </w:t>
            </w:r>
          </w:p>
          <w:p w:rsidR="00732885" w:rsidRPr="00732885" w:rsidRDefault="00732885" w:rsidP="00732885">
            <w:pPr>
              <w:pStyle w:val="Betar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8.20 – 8.30 Rytinė mankšta.                                 </w:t>
            </w:r>
          </w:p>
          <w:p w:rsidR="00732885" w:rsidRPr="00732885" w:rsidRDefault="00732885" w:rsidP="00732885">
            <w:pPr>
              <w:pStyle w:val="Betar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8.30 – 9.00 Pusryčiai.                                           .</w:t>
            </w:r>
          </w:p>
          <w:p w:rsidR="00732885" w:rsidRPr="00732885" w:rsidRDefault="00732885" w:rsidP="00732885">
            <w:pPr>
              <w:pStyle w:val="Betar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9.00 – 9.10 Pasiruošimas veiklai.                          </w:t>
            </w:r>
          </w:p>
          <w:p w:rsidR="001A38E3" w:rsidRDefault="001A38E3" w:rsidP="00732885">
            <w:pPr>
              <w:pStyle w:val="Betar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9.10 – 10.20 Ugdymo veikla.                                                                             </w:t>
            </w:r>
          </w:p>
          <w:p w:rsidR="001A38E3" w:rsidRDefault="001A38E3" w:rsidP="00732885">
            <w:pPr>
              <w:pStyle w:val="Betar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10.20 – 10.30 Pasiruošimas į lauką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:rsidR="001A38E3" w:rsidRDefault="001A38E3" w:rsidP="00732885">
            <w:pPr>
              <w:pStyle w:val="Betar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10.30 – 11.20 Pasivaikščiojimas lauke.</w:t>
            </w:r>
          </w:p>
          <w:p w:rsidR="001A38E3" w:rsidRDefault="001A38E3" w:rsidP="00732885">
            <w:pPr>
              <w:pStyle w:val="Betar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(judrieji žaidimai, stebėjimai).</w:t>
            </w:r>
          </w:p>
          <w:p w:rsidR="001A38E3" w:rsidRDefault="001A38E3" w:rsidP="00732885">
            <w:pPr>
              <w:pStyle w:val="Betar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11.20 – 11.30 Pasiruošimas pietums.</w:t>
            </w:r>
          </w:p>
          <w:p w:rsidR="001A38E3" w:rsidRDefault="001A38E3" w:rsidP="00732885">
            <w:pPr>
              <w:pStyle w:val="Betar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11.30 – 12.00 Pietūs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:rsidR="001A38E3" w:rsidRDefault="001A38E3" w:rsidP="00732885">
            <w:pPr>
              <w:pStyle w:val="Betar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12.00 – 15.40 Poilsis.</w:t>
            </w:r>
          </w:p>
          <w:p w:rsidR="001A38E3" w:rsidRDefault="00732885" w:rsidP="001A38E3">
            <w:pPr>
              <w:pStyle w:val="Betar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15.40 – 16.10 Vakarienė.                                                                             </w:t>
            </w:r>
          </w:p>
          <w:p w:rsidR="00BA54AC" w:rsidRPr="001A38E3" w:rsidRDefault="001A38E3" w:rsidP="001A38E3">
            <w:pPr>
              <w:pStyle w:val="Betar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16.10 – 17.30 Indi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viduali veikla grupėje ir lauke.</w:t>
            </w:r>
            <w:r w:rsidR="00732885" w:rsidRPr="0073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              </w:t>
            </w:r>
          </w:p>
        </w:tc>
      </w:tr>
    </w:tbl>
    <w:p w:rsidR="003D159D" w:rsidRDefault="003D159D"/>
    <w:sectPr w:rsidR="003D159D" w:rsidSect="00BA54AC">
      <w:pgSz w:w="11906" w:h="16838"/>
      <w:pgMar w:top="28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AC"/>
    <w:rsid w:val="001A38E3"/>
    <w:rsid w:val="003D159D"/>
    <w:rsid w:val="00732885"/>
    <w:rsid w:val="00BA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A54A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A54AC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BA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1">
    <w:name w:val="Default Paragraph Font1"/>
    <w:rsid w:val="00732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A54A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A54AC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BA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1">
    <w:name w:val="Default Paragraph Font1"/>
    <w:rsid w:val="00732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2566</Words>
  <Characters>1464</Characters>
  <Application>Microsoft Office Word</Application>
  <DocSecurity>0</DocSecurity>
  <Lines>12</Lines>
  <Paragraphs>8</Paragraphs>
  <ScaleCrop>false</ScaleCrop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3</cp:revision>
  <dcterms:created xsi:type="dcterms:W3CDTF">2019-10-29T14:26:00Z</dcterms:created>
  <dcterms:modified xsi:type="dcterms:W3CDTF">2019-10-29T14:34:00Z</dcterms:modified>
</cp:coreProperties>
</file>